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3C7" w:rsidRPr="00883413" w:rsidRDefault="005B73C7" w:rsidP="005B73C7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3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 Scolastico</w:t>
      </w:r>
      <w:r w:rsidRPr="0088341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dell’Istituto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Comprensivo “G. Galilei”</w:t>
      </w:r>
      <w:r w:rsidRPr="00883413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Pezze di Greco</w:t>
      </w:r>
    </w:p>
    <w:p w:rsidR="005B73C7" w:rsidRDefault="005B73C7" w:rsidP="00883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883413" w:rsidRPr="005B73C7" w:rsidRDefault="00883413" w:rsidP="005B73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B73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</w:t>
      </w:r>
      <w:r w:rsidRPr="005B73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 Richiesta di retribuzione per ore di formazione eccedenti le attività funz</w:t>
      </w:r>
      <w:r w:rsidR="005B73C7" w:rsidRPr="005B73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ion</w:t>
      </w:r>
      <w:r w:rsidR="006D6F5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ali all'insegnamento – </w:t>
      </w:r>
      <w:proofErr w:type="spellStart"/>
      <w:r w:rsidR="006D6F5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6D6F5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2025/2026</w:t>
      </w:r>
      <w:bookmarkStart w:id="0" w:name="_GoBack"/>
      <w:bookmarkEnd w:id="0"/>
    </w:p>
    <w:p w:rsidR="005B73C7" w:rsidRDefault="005B73C7" w:rsidP="005B73C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83413" w:rsidRPr="00883413" w:rsidRDefault="00883413" w:rsidP="005B73C7">
      <w:pPr>
        <w:spacing w:before="100" w:beforeAutospacing="1" w:after="100" w:afterAutospacing="1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834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</w:t>
      </w:r>
      <w:r w:rsidR="005B73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____________________________________</w:t>
      </w:r>
      <w:r w:rsidRPr="00883413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ato/a </w:t>
      </w:r>
      <w:proofErr w:type="spellStart"/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 il _________________</w:t>
      </w:r>
      <w:r w:rsidRPr="00883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8341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servizio presso codesto Istituto in qualità di </w:t>
      </w:r>
      <w:r w:rsidR="005B73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docente a tempo ___________________________</w:t>
      </w:r>
      <w:r w:rsidRPr="00883413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:rsidR="005B73C7" w:rsidRDefault="00883413" w:rsidP="005B73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88341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PREMESSO CHE</w:t>
      </w:r>
    </w:p>
    <w:p w:rsidR="005B73C7" w:rsidRDefault="00883413" w:rsidP="00FB1E5C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dell’art. 36, comma 7 del CCNL Istruzione e Ricerca 2019/2021, le attività di formazione svolte dai docenti oltre il limite delle 40</w:t>
      </w:r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+40</w:t>
      </w: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ore annue previste per le attività funzionali all’insegname</w:t>
      </w:r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nto devono essere remunerate;</w:t>
      </w:r>
    </w:p>
    <w:p w:rsidR="005B73C7" w:rsidRDefault="00883413" w:rsidP="00FB1E5C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nel corso del</w:t>
      </w:r>
      <w:r w:rsidR="00FB1E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corrente anno scolastico</w:t>
      </w:r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ha partecipato ad attività di formazione per un totale di</w:t>
      </w:r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</w:t>
      </w:r>
      <w:r w:rsidRPr="005B73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ore</w:t>
      </w: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delle quali </w:t>
      </w:r>
      <w:r w:rsidR="005B73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</w:t>
      </w:r>
      <w:r w:rsidRPr="005B73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ore eccedenti</w:t>
      </w: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4</w:t>
      </w:r>
      <w:r w:rsid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0+40 ore previste dal contratto;</w:t>
      </w:r>
    </w:p>
    <w:p w:rsidR="00883413" w:rsidRPr="005B73C7" w:rsidRDefault="00883413" w:rsidP="00FB1E5C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dette ore risultano documentate e registrate secondo le modalità previste, e pertanto sono da considerarsi </w:t>
      </w:r>
      <w:r w:rsidR="005B73C7"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retribuitili</w:t>
      </w:r>
      <w:r w:rsidRPr="005B73C7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FB1E5C" w:rsidRDefault="00883413" w:rsidP="00FB1E5C">
      <w:pPr>
        <w:pStyle w:val="Nessunaspaziatura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B1E5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CHIEDE</w:t>
      </w:r>
    </w:p>
    <w:p w:rsidR="00883413" w:rsidRPr="00FB1E5C" w:rsidRDefault="00883413" w:rsidP="00FB1E5C">
      <w:pPr>
        <w:pStyle w:val="Nessunaspaziatur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B1E5C">
        <w:rPr>
          <w:rFonts w:ascii="Times New Roman" w:hAnsi="Times New Roman" w:cs="Times New Roman"/>
          <w:sz w:val="24"/>
          <w:szCs w:val="24"/>
          <w:lang w:eastAsia="it-IT"/>
        </w:rPr>
        <w:br/>
        <w:t xml:space="preserve">che le suddette ore di formazione eccedenti siano </w:t>
      </w:r>
      <w:r w:rsidRPr="00FB1E5C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retribuite come attività aggiuntiva</w:t>
      </w:r>
      <w:r w:rsidRPr="00FB1E5C">
        <w:rPr>
          <w:rFonts w:ascii="Times New Roman" w:hAnsi="Times New Roman" w:cs="Times New Roman"/>
          <w:sz w:val="24"/>
          <w:szCs w:val="24"/>
          <w:lang w:eastAsia="it-IT"/>
        </w:rPr>
        <w:t>, con il compenso previsto per le ore non di insegnamento, pari a € 19,25 lorde per ora, come stabilito dal vigente CCNL.</w:t>
      </w:r>
    </w:p>
    <w:p w:rsidR="00FB1E5C" w:rsidRPr="005B73C7" w:rsidRDefault="00FB1E5C" w:rsidP="005B73C7">
      <w:pPr>
        <w:pStyle w:val="Nessunaspaziatura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FB1E5C" w:rsidRPr="00FB1E5C" w:rsidRDefault="00FB1E5C" w:rsidP="00FB1E5C">
      <w:pPr>
        <w:pStyle w:val="Nessunaspaziatura"/>
        <w:rPr>
          <w:rFonts w:ascii="Times New Roman" w:hAnsi="Times New Roman" w:cs="Times New Roman"/>
          <w:sz w:val="24"/>
          <w:szCs w:val="24"/>
          <w:lang w:eastAsia="it-IT"/>
        </w:rPr>
      </w:pPr>
      <w:r w:rsidRPr="00FB1E5C">
        <w:rPr>
          <w:rFonts w:ascii="Times New Roman" w:hAnsi="Times New Roman" w:cs="Times New Roman"/>
          <w:sz w:val="24"/>
          <w:szCs w:val="24"/>
          <w:lang w:eastAsia="it-IT"/>
        </w:rPr>
        <w:t>Si allega:</w:t>
      </w:r>
    </w:p>
    <w:p w:rsidR="005B6958" w:rsidRDefault="005B6958" w:rsidP="00FB1E5C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Elenco delle attività funzionali con date e durata (</w:t>
      </w:r>
      <w:r w:rsidRPr="005B6958">
        <w:rPr>
          <w:rFonts w:ascii="Times New Roman" w:hAnsi="Times New Roman" w:cs="Times New Roman"/>
          <w:i/>
          <w:sz w:val="24"/>
          <w:szCs w:val="24"/>
          <w:lang w:eastAsia="it-IT"/>
        </w:rPr>
        <w:t>collegi, consigli di classe, dipartimenti, ecc</w:t>
      </w:r>
      <w:r>
        <w:rPr>
          <w:rFonts w:ascii="Times New Roman" w:hAnsi="Times New Roman" w:cs="Times New Roman"/>
          <w:sz w:val="24"/>
          <w:szCs w:val="24"/>
          <w:lang w:eastAsia="it-IT"/>
        </w:rPr>
        <w:t>.)</w:t>
      </w:r>
      <w:r w:rsidR="009B2ABB">
        <w:rPr>
          <w:rFonts w:ascii="Times New Roman" w:hAnsi="Times New Roman" w:cs="Times New Roman"/>
          <w:sz w:val="24"/>
          <w:szCs w:val="24"/>
          <w:lang w:eastAsia="it-IT"/>
        </w:rPr>
        <w:t>.</w:t>
      </w:r>
    </w:p>
    <w:p w:rsidR="00FB1E5C" w:rsidRPr="00FB1E5C" w:rsidRDefault="00883413" w:rsidP="00FB1E5C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FB1E5C">
        <w:rPr>
          <w:rFonts w:ascii="Times New Roman" w:hAnsi="Times New Roman" w:cs="Times New Roman"/>
          <w:sz w:val="24"/>
          <w:szCs w:val="24"/>
          <w:lang w:eastAsia="it-IT"/>
        </w:rPr>
        <w:t>Elenco dettagliato delle attività formative con date e durata</w:t>
      </w:r>
      <w:r w:rsidR="00FB1E5C" w:rsidRPr="00FB1E5C">
        <w:rPr>
          <w:rFonts w:ascii="Times New Roman" w:hAnsi="Times New Roman" w:cs="Times New Roman"/>
          <w:sz w:val="24"/>
          <w:szCs w:val="24"/>
          <w:lang w:eastAsia="it-IT"/>
        </w:rPr>
        <w:t xml:space="preserve">. </w:t>
      </w:r>
    </w:p>
    <w:p w:rsidR="005B73C7" w:rsidRPr="00FB1E5C" w:rsidRDefault="005B73C7" w:rsidP="00FB1E5C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it-IT"/>
        </w:rPr>
      </w:pPr>
      <w:r w:rsidRPr="00FB1E5C">
        <w:rPr>
          <w:rFonts w:ascii="Times New Roman" w:hAnsi="Times New Roman" w:cs="Times New Roman"/>
          <w:sz w:val="24"/>
          <w:szCs w:val="24"/>
        </w:rPr>
        <w:t>Attestati di partecipazione rilasciati dagli enti formatori (nel caso di corsi non organizzati dalla scuola</w:t>
      </w:r>
      <w:r w:rsidR="00FB1E5C" w:rsidRPr="00FB1E5C">
        <w:rPr>
          <w:rFonts w:ascii="Times New Roman" w:hAnsi="Times New Roman" w:cs="Times New Roman"/>
          <w:sz w:val="24"/>
          <w:szCs w:val="24"/>
        </w:rPr>
        <w:t>,</w:t>
      </w:r>
      <w:r w:rsidR="00FB1E5C" w:rsidRPr="00FB1E5C">
        <w:rPr>
          <w:rFonts w:ascii="Times New Roman" w:hAnsi="Times New Roman" w:cs="Times New Roman"/>
        </w:rPr>
        <w:t xml:space="preserve"> coerenti con il Piano Triennale dell’Offerta Formativa (PTOF) e le priorità formative d’istituto</w:t>
      </w:r>
      <w:r w:rsidR="00FB1E5C" w:rsidRPr="00FB1E5C">
        <w:rPr>
          <w:rFonts w:ascii="Times New Roman" w:hAnsi="Times New Roman" w:cs="Times New Roman"/>
          <w:sz w:val="24"/>
          <w:szCs w:val="24"/>
        </w:rPr>
        <w:t>).</w:t>
      </w:r>
    </w:p>
    <w:p w:rsidR="00FB1E5C" w:rsidRDefault="00FB1E5C" w:rsidP="008834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73C7" w:rsidRPr="005B73C7" w:rsidRDefault="00FB1E5C" w:rsidP="00FB1E5C">
      <w:pPr>
        <w:pStyle w:val="Nessunaspaziatura"/>
        <w:rPr>
          <w:lang w:eastAsia="it-IT"/>
        </w:rPr>
      </w:pPr>
      <w:r>
        <w:rPr>
          <w:lang w:eastAsia="it-IT"/>
        </w:rPr>
        <w:t>___________________________,______________</w:t>
      </w:r>
    </w:p>
    <w:p w:rsidR="00FB1E5C" w:rsidRPr="005B6958" w:rsidRDefault="00FB1E5C" w:rsidP="00FB1E5C">
      <w:pPr>
        <w:pStyle w:val="Nessunaspaziatura"/>
        <w:rPr>
          <w:rFonts w:ascii="Times New Roman" w:hAnsi="Times New Roman" w:cs="Times New Roman"/>
          <w:lang w:eastAsia="it-IT"/>
        </w:rPr>
      </w:pPr>
      <w:r w:rsidRPr="005B73C7">
        <w:rPr>
          <w:lang w:eastAsia="it-IT"/>
        </w:rPr>
        <w:t xml:space="preserve"> </w:t>
      </w:r>
      <w:r w:rsidR="00883413" w:rsidRPr="005B6958">
        <w:rPr>
          <w:rFonts w:ascii="Times New Roman" w:hAnsi="Times New Roman" w:cs="Times New Roman"/>
          <w:lang w:eastAsia="it-IT"/>
        </w:rPr>
        <w:t>[Luogo</w:t>
      </w:r>
      <w:proofErr w:type="gramStart"/>
      <w:r w:rsidR="00883413" w:rsidRPr="005B6958">
        <w:rPr>
          <w:rFonts w:ascii="Times New Roman" w:hAnsi="Times New Roman" w:cs="Times New Roman"/>
          <w:lang w:eastAsia="it-IT"/>
        </w:rPr>
        <w:t xml:space="preserve">], </w:t>
      </w:r>
      <w:r w:rsidRPr="005B6958">
        <w:rPr>
          <w:rFonts w:ascii="Times New Roman" w:hAnsi="Times New Roman" w:cs="Times New Roman"/>
          <w:lang w:eastAsia="it-IT"/>
        </w:rPr>
        <w:t xml:space="preserve"> </w:t>
      </w:r>
      <w:r w:rsidR="00883413" w:rsidRPr="005B6958">
        <w:rPr>
          <w:rFonts w:ascii="Times New Roman" w:hAnsi="Times New Roman" w:cs="Times New Roman"/>
          <w:lang w:eastAsia="it-IT"/>
        </w:rPr>
        <w:t>[</w:t>
      </w:r>
      <w:proofErr w:type="gramEnd"/>
      <w:r w:rsidR="00883413" w:rsidRPr="005B6958">
        <w:rPr>
          <w:rFonts w:ascii="Times New Roman" w:hAnsi="Times New Roman" w:cs="Times New Roman"/>
          <w:lang w:eastAsia="it-IT"/>
        </w:rPr>
        <w:t>Data]</w:t>
      </w:r>
    </w:p>
    <w:p w:rsidR="00883413" w:rsidRPr="005B73C7" w:rsidRDefault="00883413" w:rsidP="00FB1E5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73C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</w:t>
      </w:r>
      <w:r w:rsidR="00FB1E5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________________________________</w:t>
      </w:r>
    </w:p>
    <w:p w:rsidR="000F2585" w:rsidRDefault="000F2585"/>
    <w:sectPr w:rsidR="000F25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14EB8"/>
    <w:multiLevelType w:val="hybridMultilevel"/>
    <w:tmpl w:val="70841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31A5B"/>
    <w:multiLevelType w:val="hybridMultilevel"/>
    <w:tmpl w:val="B1D846E0"/>
    <w:lvl w:ilvl="0" w:tplc="FC8E64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8038C"/>
    <w:multiLevelType w:val="hybridMultilevel"/>
    <w:tmpl w:val="6EAADB5C"/>
    <w:lvl w:ilvl="0" w:tplc="FC8E64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AC63DA"/>
    <w:multiLevelType w:val="multilevel"/>
    <w:tmpl w:val="D82A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DA100D"/>
    <w:multiLevelType w:val="hybridMultilevel"/>
    <w:tmpl w:val="CEC28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8A75E4"/>
    <w:multiLevelType w:val="hybridMultilevel"/>
    <w:tmpl w:val="106AF288"/>
    <w:lvl w:ilvl="0" w:tplc="FC8E64C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13"/>
    <w:rsid w:val="000F2585"/>
    <w:rsid w:val="005B6958"/>
    <w:rsid w:val="005B73C7"/>
    <w:rsid w:val="006D6F5B"/>
    <w:rsid w:val="00883413"/>
    <w:rsid w:val="009B2ABB"/>
    <w:rsid w:val="00C13A49"/>
    <w:rsid w:val="00EA69B8"/>
    <w:rsid w:val="00EE21E9"/>
    <w:rsid w:val="00FB1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A6C07"/>
  <w15:chartTrackingRefBased/>
  <w15:docId w15:val="{7C815474-8996-4B91-9ADE-8339A6D2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883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83413"/>
    <w:rPr>
      <w:b/>
      <w:bCs/>
    </w:rPr>
  </w:style>
  <w:style w:type="paragraph" w:styleId="Paragrafoelenco">
    <w:name w:val="List Paragraph"/>
    <w:basedOn w:val="Normale"/>
    <w:uiPriority w:val="34"/>
    <w:qFormat/>
    <w:rsid w:val="005B73C7"/>
    <w:pPr>
      <w:ind w:left="720"/>
      <w:contextualSpacing/>
    </w:pPr>
  </w:style>
  <w:style w:type="paragraph" w:styleId="Nessunaspaziatura">
    <w:name w:val="No Spacing"/>
    <w:uiPriority w:val="1"/>
    <w:qFormat/>
    <w:rsid w:val="005B73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Pierluca</dc:creator>
  <cp:keywords/>
  <dc:description/>
  <cp:lastModifiedBy>Pierluca</cp:lastModifiedBy>
  <cp:revision>3</cp:revision>
  <dcterms:created xsi:type="dcterms:W3CDTF">2026-06-18T09:36:00Z</dcterms:created>
  <dcterms:modified xsi:type="dcterms:W3CDTF">2026-06-18T09:37:00Z</dcterms:modified>
</cp:coreProperties>
</file>